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246D" w14:textId="19B8C995" w:rsidR="005136D7" w:rsidRDefault="005136D7"/>
    <w:p w14:paraId="4C1346B9" w14:textId="07955254" w:rsidR="004B4603" w:rsidRDefault="004B4603"/>
    <w:p w14:paraId="794A8A00" w14:textId="22BF7105" w:rsidR="005136D7" w:rsidRDefault="005136D7"/>
    <w:p w14:paraId="07E99686" w14:textId="77777777" w:rsidR="007F4F03" w:rsidRDefault="007F4F03"/>
    <w:tbl>
      <w:tblPr>
        <w:tblW w:w="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</w:tblGrid>
      <w:tr w:rsidR="005136D7" w:rsidRPr="00134DD8" w14:paraId="1A200475" w14:textId="77777777" w:rsidTr="005136D7">
        <w:trPr>
          <w:trHeight w:val="2407"/>
        </w:trPr>
        <w:tc>
          <w:tcPr>
            <w:tcW w:w="4809" w:type="dxa"/>
          </w:tcPr>
          <w:p w14:paraId="5EB1ECAD" w14:textId="1E4DA0CA" w:rsidR="005136D7" w:rsidRPr="00414ABD" w:rsidRDefault="005136D7" w:rsidP="007D0DBB">
            <w:pPr>
              <w:tabs>
                <w:tab w:val="left" w:pos="1440"/>
              </w:tabs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4A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Payment Information </w:t>
            </w:r>
          </w:p>
          <w:p w14:paraId="6AD18562" w14:textId="080E2BE3" w:rsidR="005136D7" w:rsidRPr="00134DD8" w:rsidRDefault="005136D7" w:rsidP="007D0DB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414ABD">
              <w:rPr>
                <w:rFonts w:asciiTheme="majorHAnsi" w:hAnsiTheme="majorHAnsi" w:cstheme="majorHAnsi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BE2DCA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  <w:r w:rsidR="00BE2DCA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BE2DCA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BE2DCA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r>
            <w:r w:rsidR="00BE2DCA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BE2DCA">
              <w:rPr>
                <w:rFonts w:ascii="Verdana" w:hAnsi="Verdana" w:cs="Arial"/>
                <w:noProof/>
                <w:color w:val="000000"/>
                <w:sz w:val="18"/>
                <w:szCs w:val="18"/>
                <w:u w:val="single"/>
              </w:rPr>
              <w:t>___________________</w:t>
            </w:r>
            <w:r w:rsidR="00BE2DCA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2F6E6F5" w14:textId="51F9DFCA" w:rsidR="005136D7" w:rsidRPr="00134DD8" w:rsidRDefault="005136D7" w:rsidP="007D0DB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14ABD">
              <w:rPr>
                <w:rFonts w:asciiTheme="majorHAnsi" w:hAnsiTheme="majorHAnsi" w:cstheme="majorHAnsi"/>
                <w:sz w:val="18"/>
                <w:szCs w:val="18"/>
              </w:rPr>
              <w:t>Card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BE2DCA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  <w:r w:rsidR="00BE2DCA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BE2DCA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BE2DCA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r>
            <w:r w:rsidR="00BE2DCA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BE2DCA">
              <w:rPr>
                <w:rFonts w:ascii="Verdana" w:hAnsi="Verdana" w:cs="Arial"/>
                <w:noProof/>
                <w:color w:val="000000"/>
                <w:sz w:val="18"/>
                <w:szCs w:val="18"/>
                <w:u w:val="single"/>
              </w:rPr>
              <w:t>___________________</w:t>
            </w:r>
            <w:r w:rsidR="00BE2DCA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5506FD46" w14:textId="5D0C5D3B" w:rsidR="005136D7" w:rsidRPr="00BE2DCA" w:rsidRDefault="005136D7" w:rsidP="007D0DBB">
            <w:pPr>
              <w:tabs>
                <w:tab w:val="left" w:pos="1692"/>
              </w:tabs>
              <w:spacing w:before="120"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14ABD">
              <w:rPr>
                <w:rFonts w:asciiTheme="majorHAnsi" w:hAnsiTheme="majorHAnsi" w:cstheme="majorHAnsi"/>
                <w:sz w:val="18"/>
                <w:szCs w:val="18"/>
              </w:rPr>
              <w:t>Expir</w:t>
            </w:r>
            <w:r w:rsidR="00BE2DCA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414ABD">
              <w:rPr>
                <w:rFonts w:asciiTheme="majorHAnsi" w:hAnsiTheme="majorHAnsi" w:cstheme="majorHAnsi"/>
                <w:sz w:val="18"/>
                <w:szCs w:val="18"/>
              </w:rPr>
              <w:t xml:space="preserve"> Date</w:t>
            </w:r>
            <w:r w:rsidR="00BE2DCA">
              <w:rPr>
                <w:rFonts w:asciiTheme="majorHAnsi" w:hAnsiTheme="majorHAnsi" w:cstheme="majorHAnsi"/>
                <w:sz w:val="18"/>
                <w:szCs w:val="18"/>
              </w:rPr>
              <w:t xml:space="preserve"> (MM/YY)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BE2DC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14AB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E2DCA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="00BE2DCA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BE2DCA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BE2DCA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BE2DCA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="00BE2DCA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</w:t>
            </w:r>
            <w:r w:rsidR="00BE2DCA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="00BE2DCA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082F5016" w14:textId="481CDA34" w:rsidR="005136D7" w:rsidRPr="00134DD8" w:rsidRDefault="005136D7" w:rsidP="005136D7">
            <w:pPr>
              <w:tabs>
                <w:tab w:val="left" w:pos="1440"/>
                <w:tab w:val="left" w:pos="7575"/>
                <w:tab w:val="left" w:pos="7785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14ABD">
              <w:rPr>
                <w:rFonts w:asciiTheme="majorHAnsi" w:hAnsiTheme="majorHAnsi" w:cstheme="majorHAnsi"/>
                <w:sz w:val="18"/>
                <w:szCs w:val="18"/>
              </w:rPr>
              <w:t>CVV (3 digit number on back)</w:t>
            </w:r>
            <w:r w:rsidR="00BE2DCA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414AB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</w:tr>
    </w:tbl>
    <w:p w14:paraId="567C59E2" w14:textId="77777777" w:rsidR="00414ABD" w:rsidRDefault="00414ABD"/>
    <w:p w14:paraId="5122EF92" w14:textId="3AA03321" w:rsidR="00BE2DCA" w:rsidRPr="00414ABD" w:rsidRDefault="005136D7">
      <w:pPr>
        <w:rPr>
          <w:i/>
          <w:iCs/>
          <w:sz w:val="20"/>
          <w:szCs w:val="20"/>
        </w:rPr>
      </w:pPr>
      <w:r w:rsidRPr="00414ABD">
        <w:rPr>
          <w:i/>
          <w:iCs/>
          <w:sz w:val="20"/>
          <w:szCs w:val="20"/>
        </w:rPr>
        <w:t xml:space="preserve">By completing this </w:t>
      </w:r>
      <w:proofErr w:type="gramStart"/>
      <w:r w:rsidRPr="00414ABD">
        <w:rPr>
          <w:i/>
          <w:iCs/>
          <w:sz w:val="20"/>
          <w:szCs w:val="20"/>
        </w:rPr>
        <w:t>form</w:t>
      </w:r>
      <w:proofErr w:type="gramEnd"/>
      <w:r w:rsidRPr="00414ABD">
        <w:rPr>
          <w:i/>
          <w:iCs/>
          <w:sz w:val="20"/>
          <w:szCs w:val="20"/>
        </w:rPr>
        <w:t xml:space="preserve"> you authorise the Department of State Growth to charge the prescribed fee associated with the </w:t>
      </w:r>
      <w:r w:rsidR="007F4F03">
        <w:rPr>
          <w:i/>
          <w:iCs/>
          <w:sz w:val="20"/>
          <w:szCs w:val="20"/>
        </w:rPr>
        <w:t>application</w:t>
      </w:r>
      <w:r w:rsidRPr="00414ABD">
        <w:rPr>
          <w:i/>
          <w:iCs/>
          <w:sz w:val="20"/>
          <w:szCs w:val="20"/>
        </w:rPr>
        <w:t xml:space="preserve"> to the credit card</w:t>
      </w:r>
      <w:r w:rsidR="00414ABD" w:rsidRPr="00414ABD">
        <w:rPr>
          <w:i/>
          <w:iCs/>
          <w:sz w:val="20"/>
          <w:szCs w:val="20"/>
        </w:rPr>
        <w:t xml:space="preserve"> details</w:t>
      </w:r>
      <w:r w:rsidRPr="00414ABD">
        <w:rPr>
          <w:i/>
          <w:iCs/>
          <w:sz w:val="20"/>
          <w:szCs w:val="20"/>
        </w:rPr>
        <w:t xml:space="preserve"> provided</w:t>
      </w:r>
      <w:r w:rsidR="007F4F03">
        <w:rPr>
          <w:i/>
          <w:iCs/>
          <w:sz w:val="20"/>
          <w:szCs w:val="20"/>
        </w:rPr>
        <w:t xml:space="preserve">. </w:t>
      </w:r>
    </w:p>
    <w:sectPr w:rsidR="00BE2DCA" w:rsidRPr="00414ABD" w:rsidSect="005136D7">
      <w:headerReference w:type="default" r:id="rId6"/>
      <w:type w:val="continuous"/>
      <w:pgSz w:w="5953" w:h="8419" w:code="7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C5E6" w14:textId="77777777" w:rsidR="00142554" w:rsidRDefault="00142554" w:rsidP="005136D7">
      <w:r>
        <w:separator/>
      </w:r>
    </w:p>
  </w:endnote>
  <w:endnote w:type="continuationSeparator" w:id="0">
    <w:p w14:paraId="5258790A" w14:textId="77777777" w:rsidR="00142554" w:rsidRDefault="00142554" w:rsidP="0051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8345" w14:textId="77777777" w:rsidR="00142554" w:rsidRDefault="00142554" w:rsidP="005136D7">
      <w:r>
        <w:separator/>
      </w:r>
    </w:p>
  </w:footnote>
  <w:footnote w:type="continuationSeparator" w:id="0">
    <w:p w14:paraId="1385C803" w14:textId="77777777" w:rsidR="00142554" w:rsidRDefault="00142554" w:rsidP="0051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922A" w14:textId="58633BA9" w:rsidR="005136D7" w:rsidRDefault="00BE2DC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24549FF" wp14:editId="00DBF2A8">
          <wp:simplePos x="0" y="0"/>
          <wp:positionH relativeFrom="column">
            <wp:posOffset>-9525</wp:posOffset>
          </wp:positionH>
          <wp:positionV relativeFrom="paragraph">
            <wp:posOffset>-180975</wp:posOffset>
          </wp:positionV>
          <wp:extent cx="695325" cy="64374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079_Tas_Gov_no_tag_rgb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43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0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2425FE" wp14:editId="7DC885E1">
              <wp:simplePos x="0" y="0"/>
              <wp:positionH relativeFrom="column">
                <wp:posOffset>857250</wp:posOffset>
              </wp:positionH>
              <wp:positionV relativeFrom="paragraph">
                <wp:posOffset>-247650</wp:posOffset>
              </wp:positionV>
              <wp:extent cx="2200275" cy="7715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9BAF7" w14:textId="0E5035DF" w:rsidR="00414ABD" w:rsidRPr="00414ABD" w:rsidRDefault="00414ABD" w:rsidP="00414ABD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Credit Card </w:t>
                          </w:r>
                          <w:r w:rsidRPr="00414ABD">
                            <w:rPr>
                              <w:sz w:val="44"/>
                              <w:szCs w:val="44"/>
                            </w:rPr>
                            <w:t>Payment</w:t>
                          </w:r>
                          <w:r>
                            <w:rPr>
                              <w:sz w:val="44"/>
                              <w:szCs w:val="44"/>
                            </w:rPr>
                            <w:t xml:space="preserve">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425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5pt;margin-top:-19.5pt;width:173.2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" stroked="f">
              <v:textbox>
                <w:txbxContent>
                  <w:p w14:paraId="5769BAF7" w14:textId="0E5035DF" w:rsidR="00414ABD" w:rsidRPr="00414ABD" w:rsidRDefault="00414ABD" w:rsidP="00414ABD">
                    <w:pPr>
                      <w:jc w:val="right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Credit Card </w:t>
                    </w:r>
                    <w:r w:rsidRPr="00414ABD">
                      <w:rPr>
                        <w:sz w:val="44"/>
                        <w:szCs w:val="44"/>
                      </w:rPr>
                      <w:t>Payment</w:t>
                    </w:r>
                    <w:r>
                      <w:rPr>
                        <w:sz w:val="44"/>
                        <w:szCs w:val="44"/>
                      </w:rPr>
                      <w:t xml:space="preserve"> Form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D7"/>
    <w:rsid w:val="00142554"/>
    <w:rsid w:val="00414ABD"/>
    <w:rsid w:val="00491C8F"/>
    <w:rsid w:val="004B4603"/>
    <w:rsid w:val="005136D7"/>
    <w:rsid w:val="007F4F03"/>
    <w:rsid w:val="009845D5"/>
    <w:rsid w:val="009F3A31"/>
    <w:rsid w:val="00BA7D52"/>
    <w:rsid w:val="00BE2DCA"/>
    <w:rsid w:val="00D336F0"/>
    <w:rsid w:val="00D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41E50"/>
  <w15:chartTrackingRefBased/>
  <w15:docId w15:val="{CDFD5326-08E7-4559-999F-C65771C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D7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D7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Cleaver, Bree</dc:creator>
  <cp:keywords/>
  <dc:description/>
  <cp:lastModifiedBy>Cleaver, Bree</cp:lastModifiedBy>
  <cp:revision>3</cp:revision>
  <dcterms:created xsi:type="dcterms:W3CDTF">2022-08-09T23:39:00Z</dcterms:created>
  <dcterms:modified xsi:type="dcterms:W3CDTF">2022-08-10T01:23:00Z</dcterms:modified>
</cp:coreProperties>
</file>